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autoSpaceDE w:val="0"/>
        <w:autoSpaceDN w:val="0"/>
        <w:spacing w:before="100" w:after="0" w:line="202" w:lineRule="exact"/>
        <w:ind w:firstLine="1" w:left="0"/>
        <w:jc w:val="right"/>
        <w:rPr>
          <w:rFonts w:ascii="Calibri" w:hAnsi="Calibri" w:cs="Calibri" w:eastAsia="Calibri"/>
          <w:sz w:val="20"/>
          <w:szCs w:val="20"/>
          <w:color w:val="000000"/>
          <w:noProof/>
        </w:rPr>
      </w:pPr>
      <w:r>
        <w:rPr>
          <w:rFonts w:ascii="Calibri" w:hAnsi="Calibri" w:cs="Calibri" w:eastAsia="Calibri"/>
          <w:sz w:val="20"/>
          <w:szCs w:val="20"/>
          <w:color w:val="000000"/>
          <w:spacing w:val="1"/>
          <w:noProof/>
        </w:rPr>
        <w:t>Borang</w:t>
      </w:r>
      <w:r>
        <w:rPr>
          <w:rFonts w:ascii="Calibri" w:hAnsi="Calibri" w:cs="Calibri" w:eastAsia="Calibri"/>
          <w:sz w:val="20"/>
          <w:szCs w:val="20"/>
          <w:color w:val="000000"/>
          <w:spacing w:val="4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2"/>
          <w:noProof/>
        </w:rPr>
        <w:t>KB-2</w:t>
      </w:r>
    </w:p>
    <w:p>
      <w:pPr>
        <w:spacing w:before="5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p>
      <w:pPr>
        <w:spacing w:before="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p>
      <w:pPr>
        <w:spacing w:before="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p>
      <w:pPr>
        <w:spacing w:before="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p>
      <w:pPr>
        <w:spacing w:before="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p>
      <w:pPr>
        <w:spacing w:before="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p>
      <w:pPr>
        <w:spacing w:before="0" w:after="0" w:line="210" w:lineRule="exact"/>
        <w:ind w:firstLine="1" w:left="1290"/>
        <w:jc w:val="left"/>
        <w:rPr>
          <w:rFonts w:ascii="Calibri" w:hAnsi="Calibri" w:cs="Calibri" w:eastAsia="Calibri"/>
          <w:sz w:val="20"/>
          <w:szCs w:val="20"/>
          <w:color w:val="000000"/>
          <w:noProof/>
        </w:rPr>
      </w:pPr>
    </w:p>
    <w:tbl>
      <w:tblPr>
        <w:tblStyle w:val="TableGrid"/>
        <w:jc w:val="left"/>
        <w:tblW w:type="auto" w:w="0"/>
        <w:tblInd w:type="dxa" w:w="92"/>
        <w:tblBorders>
          <w:top w:val="nil" w:sz="0" w:space="0" w:color="000000"/>
          <w:left w:val="nil" w:sz="0" w:space="0" w:color="000000"/>
          <w:bottom w:val="single" w:sz="8" w:space="0" w:color="000000"/>
          <w:right w:val="single" w:sz="8" w:space="0" w:color="000000"/>
          <w:insideH w:val="single" w:sz="14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40"/>
        <w:gridCol w:w="860"/>
        <w:gridCol w:w="5887"/>
        <w:gridCol w:w="653"/>
        <w:gridCol w:w="940"/>
        <w:gridCol w:w="900"/>
        <w:gridCol w:w="1089"/>
        <w:gridCol w:w="771"/>
        <w:gridCol w:w="800"/>
        <w:gridCol w:w="1000"/>
        <w:gridCol w:w="1280"/>
      </w:tblGrid>
      <w:tr>
        <w:trPr>
          <w:trHeight w:val="276" w:hRule="atLeast"/>
        </w:trPr>
        <w:tc>
          <w:tcPr>
            <w:gridSpan w:val="3"/>
            <w:tcBorders>
              <w:bottom w:val="single" w:sz="8" w:space="0" w:color="000000"/>
            </w:tcBorders>
            <w:tcW w:w="7087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gridSpan w:val="4"/>
            <w:tcBorders>
              <w:top w:val="single" w:sz="8" w:space="0" w:color="000000"/>
              <w:bottom w:val="single" w:sz="8" w:space="0" w:color="000000"/>
            </w:tcBorders>
            <w:tcW w:w="3582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3"/>
                <w:noProof/>
              </w:rPr>
              <w:t>ARAHAN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6"/>
                <w:noProof/>
              </w:rPr>
              <w:t>ASAL</w:t>
            </w:r>
          </w:p>
        </w:tc>
        <w:tc>
          <w:tcPr>
            <w:gridSpan w:val="4"/>
            <w:tcBorders>
              <w:top w:val="single" w:sz="8" w:space="0" w:color="000000"/>
              <w:bottom w:val="single" w:sz="8" w:space="0" w:color="000000"/>
            </w:tcBorders>
            <w:tcW w:w="3851" w:type="dxa"/>
          </w:tcPr>
          <w:p>
            <w:pPr>
              <w:spacing w:before="0" w:after="0" w:line="202" w:lineRule="exact"/>
              <w:ind w:firstLine="1" w:left="2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3"/>
                <w:noProof/>
              </w:rPr>
              <w:t>ARAHAN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6"/>
                <w:noProof/>
              </w:rPr>
              <w:t>MUKTAMAD</w:t>
            </w:r>
          </w:p>
        </w:tc>
      </w:tr>
      <w:tr>
        <w:trPr>
          <w:trHeight w:val="1181" w:hRule="exact"/>
        </w:trPr>
        <w:tc>
          <w:tcPr>
            <w:tcBorders>
              <w:top w:val="single" w:sz="8" w:space="0" w:color="000000"/>
              <w:left w:val="single" w:sz="8" w:space="0" w:color="000000"/>
            </w:tcBorders>
            <w:vAlign w:val="center"/>
            <w:tcW w:w="336" w:type="dxa"/>
          </w:tcPr>
          <w:p>
            <w:pPr>
              <w:autoSpaceDE w:val="0"/>
              <w:autoSpaceDN w:val="0"/>
              <w:spacing w:before="0" w:after="0" w:line="202" w:lineRule="exact"/>
              <w:ind w:firstLine="1" w:left="8"/>
              <w:jc w:val="left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2"/>
                <w:noProof/>
              </w:rPr>
              <w:t>Bil</w:t>
            </w:r>
          </w:p>
        </w:tc>
        <w:tc>
          <w:tcPr>
            <w:tcBorders>
              <w:top w:val="single" w:sz="8" w:space="0" w:color="000000"/>
            </w:tcBorders>
            <w:tcW w:w="854" w:type="dxa"/>
          </w:tcPr>
          <w:p>
            <w:pPr>
              <w:autoSpaceDE w:val="0"/>
              <w:spacing w:before="0" w:after="0" w:line="280" w:lineRule="exact"/>
              <w:ind w:firstLine="1" w:left="18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9"/>
                <w:noProof/>
              </w:rPr>
              <w:t>Rujukan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4"/>
                <w:noProof/>
              </w:rPr>
              <w:t>Jadual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9"/>
                <w:noProof/>
              </w:rPr>
              <w:t>Kadar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7"/>
                <w:noProof/>
              </w:rPr>
              <w:t>Harga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5882" w:type="dxa"/>
          </w:tcPr>
          <w:p>
            <w:pPr>
              <w:spacing w:before="48" w:after="0" w:line="202" w:lineRule="exact"/>
              <w:ind w:firstLine="1" w:left="2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9"/>
                <w:noProof/>
              </w:rPr>
              <w:t>Lokasi,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7"/>
                <w:noProof/>
              </w:rPr>
              <w:t>Keterangan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4"/>
                <w:noProof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7"/>
                <w:noProof/>
              </w:rPr>
              <w:t>Kerja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8"/>
                <w:noProof/>
              </w:rPr>
              <w:t>dan</w:t>
            </w:r>
          </w:p>
          <w:p>
            <w:pPr>
              <w:spacing w:before="56" w:after="96" w:line="201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8"/>
                <w:noProof/>
              </w:rPr>
              <w:t>Maklumat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7"/>
                <w:noProof/>
              </w:rPr>
              <w:t>Bahan-Bahan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667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0"/>
                <w:noProof/>
              </w:rPr>
              <w:t>Unit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927" w:type="dxa"/>
          </w:tcPr>
          <w:p>
            <w:pPr>
              <w:autoSpaceDE w:val="0"/>
              <w:spacing w:before="0" w:after="0" w:line="202" w:lineRule="exact"/>
              <w:ind w:firstLine="1" w:left="36"/>
              <w:jc w:val="left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1"/>
                <w:noProof/>
              </w:rPr>
              <w:t>Kuantiti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903" w:type="dxa"/>
          </w:tcPr>
          <w:p>
            <w:pPr>
              <w:spacing w:before="0" w:after="0" w:line="202" w:lineRule="exact"/>
              <w:ind w:firstLine="1" w:left="2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7"/>
                <w:noProof/>
              </w:rPr>
              <w:t>Kadar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1085" w:type="dxa"/>
          </w:tcPr>
          <w:p>
            <w:pPr>
              <w:spacing w:before="46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9"/>
                <w:noProof/>
              </w:rPr>
              <w:t>Amaun</w:t>
            </w:r>
          </w:p>
          <w:p>
            <w:pPr>
              <w:spacing w:before="51" w:after="91" w:line="201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0"/>
                <w:noProof/>
              </w:rPr>
              <w:t>RM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783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0"/>
                <w:noProof/>
              </w:rPr>
              <w:t>Unit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802" w:type="dxa"/>
          </w:tcPr>
          <w:p>
            <w:pPr>
              <w:autoSpaceDE w:val="0"/>
              <w:autoSpaceDN w:val="0"/>
              <w:spacing w:before="0" w:after="0" w:line="202" w:lineRule="exact"/>
              <w:ind w:firstLine="1" w:left="14"/>
              <w:jc w:val="left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11"/>
                <w:noProof/>
              </w:rPr>
              <w:t>Kuantiti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1004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7"/>
                <w:noProof/>
              </w:rPr>
              <w:t>Kadar</w:t>
            </w:r>
          </w:p>
        </w:tc>
        <w:tc>
          <w:tcPr>
            <w:tcBorders>
              <w:top w:val="single" w:sz="8" w:space="0" w:color="000000"/>
            </w:tcBorders>
            <w:vAlign w:val="center"/>
            <w:tcW w:w="1263" w:type="dxa"/>
          </w:tcPr>
          <w:p>
            <w:pPr>
              <w:spacing w:before="46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9"/>
                <w:noProof/>
              </w:rPr>
              <w:t>Amaun</w:t>
            </w:r>
          </w:p>
          <w:p>
            <w:pPr>
              <w:spacing w:before="51" w:after="91" w:line="201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spacing w:val="0"/>
                <w:noProof/>
              </w:rPr>
              <w:t>RM</w:t>
            </w:r>
          </w:p>
        </w:tc>
      </w:tr>
      <w:tr>
        <w:trPr>
          <w:trHeight w:val="270" w:hRule="atLeast"/>
        </w:trPr>
        <w:tc>
          <w:tcPr>
            <w:gridSpan w:val="6"/>
            <w:tcBorders>
              <w:left w:val="single" w:sz="8" w:space="0" w:color="000000"/>
            </w:tcBorders>
            <w:shd w:fill="F2F2F2" w:color="000000" w:val="clear"/>
            <w:tcW w:w="9569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noProof/>
              </w:rPr>
            </w:pPr>
          </w:p>
        </w:tc>
        <w:tc>
          <w:tcPr>
            <w:shd w:fill="F2F2F2" w:color="000000" w:val="clear"/>
            <w:tcW w:w="1085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noProof/>
              </w:rPr>
            </w:pPr>
          </w:p>
        </w:tc>
        <w:tc>
          <w:tcPr>
            <w:gridSpan w:val="3"/>
            <w:shd w:fill="F2F2F2" w:color="000000" w:val="clear"/>
            <w:tcW w:w="2588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noProof/>
              </w:rPr>
            </w:pPr>
          </w:p>
        </w:tc>
        <w:tc>
          <w:tcPr>
            <w:shd w:fill="F2F2F2" w:color="000000" w:val="clear"/>
            <w:tcW w:w="1263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1"/>
                <w:noProof/>
              </w:rPr>
              <w:t>-</w:t>
            </w:r>
          </w:p>
        </w:tc>
      </w:tr>
      <w:tr>
        <w:trPr>
          <w:trHeight w:val="5035" w:hRule="exact"/>
        </w:trPr>
        <w:tc>
          <w:tcPr>
            <w:tcBorders>
              <w:left w:val="single" w:sz="8" w:space="0" w:color="000000"/>
            </w:tcBorders>
            <w:tcW w:w="336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854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5882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667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927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903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1085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783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802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1004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  <w:tc>
          <w:tcPr>
            <w:tcW w:w="1263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Arial" w:hAnsi="Arial" w:cs="Arial" w:eastAsia="Arial"/>
                <w:sz w:val="20"/>
                <w:szCs w:val="20"/>
                <w:color w:val="000000"/>
                <w:b/>
                <w:bCs/>
                <w:noProof/>
              </w:rPr>
            </w:pPr>
          </w:p>
        </w:tc>
      </w:tr>
    </w:tbl>
    <w:p>
      <w:pPr>
        <w:spacing w:before="348" w:after="0" w:line="202" w:lineRule="exact"/>
        <w:ind w:firstLine="1" w:left="129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/>
        <w:pict>
          <v:shape id="Table 1" o:spid="_x0000_t202" type="#_x0000_t202" style="position:absolute;left:0;text-align:left;width:102pt;height:62pt;z-index:-251657441;mso-position-horizontal-relative:page;margin-left:451pt;mso-position-vertical-relative:paragraph;margin-top:5pt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20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1988"/>
                  </w:tblGrid>
                  <w:tr>
                    <w:trPr>
                      <w:trHeight w:val="273" w:hRule="atLeast"/>
                    </w:trPr>
                    <w:tc>
                      <w:tcPr>
                        <w:shd w:fill="F2F2F2" w:color="000000" w:val="clear"/>
                        <w:tcW w:w="1988" w:type="dxa"/>
                      </w:tcPr>
                      <w:p>
                        <w:pPr>
                          <w:tabs>
                            <w:tab w:val="left" w:pos="1574"/>
                          </w:tabs>
                          <w:spacing w:before="0" w:after="0" w:line="202" w:lineRule="exact"/>
                          <w:ind w:firstLine="1" w:left="6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noProof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RM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shd w:fill="D9D9D9" w:color="000000" w:val="clear"/>
                        <w:tcW w:w="1988" w:type="dxa"/>
                      </w:tcPr>
                      <w:p>
                        <w:pPr>
                          <w:tabs>
                            <w:tab w:val="left" w:pos="1574"/>
                          </w:tabs>
                          <w:spacing w:before="0" w:after="0" w:line="202" w:lineRule="exact"/>
                          <w:ind w:firstLine="1" w:left="6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noProof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RM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shd w:fill="FCD5B4" w:color="000000" w:val="clear"/>
                        <w:tcW w:w="1988" w:type="dxa"/>
                      </w:tcPr>
                      <w:p>
                        <w:pPr>
                          <w:tabs>
                            <w:tab w:val="left" w:pos="1574"/>
                          </w:tabs>
                          <w:spacing w:before="11" w:after="0" w:line="202" w:lineRule="exact"/>
                          <w:ind w:firstLine="1" w:left="6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noProof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RM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shd w:fill="FABF8F" w:color="000000" w:val="clear"/>
                        <w:tcW w:w="1988" w:type="dxa"/>
                      </w:tcPr>
                      <w:p>
                        <w:pPr>
                          <w:tabs>
                            <w:tab w:val="left" w:pos="1574"/>
                          </w:tabs>
                          <w:spacing w:before="0" w:after="0" w:line="202" w:lineRule="exact"/>
                          <w:ind w:firstLine="1" w:left="65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noProof/>
                          </w:rPr>
                        </w:pP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RM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b/>
                            <w:bCs/>
                            <w:spacing w:val="1"/>
                            <w:noProof/>
                          </w:rPr>
                          <w:t>-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7" coordorigin="12623,9321" coordsize="2267,19" o:spt="12" path="m12623,9330l14890,9330">
            <v:stroke joinstyle="miter"/>
          </v:shapetype>
          <v:shape id="WS_Shape_97" type="Shape_97" alt="Horizontal Line, Index(97), Rect(631, 466, 113, 1), Stroked(1), Filled(0)" style="position:absolute;left:0.00;top:0.00;text-align:left;width:115.33pt;height:2.96pt;mso-position-horizontal-relative:page;margin-left:630.15pt;mso-position-vertical-relative:paragraph;margin-top:5.38pt;z-index:3866" filled="f" stroked="t" strokeweight="0.96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6" coordorigin="12604,9321" coordsize="19,1191" o:spt="12" path="m12613,9321l12613,10512">
            <v:stroke joinstyle="miter"/>
          </v:shapetype>
          <v:shape id="WS_Shape_96" type="Shape_96" alt="Vertical Line, Index(96), Rect(630, 466, 1, 60), Stroked(1), Filled(0)" style="position:absolute;left:0.00;top:0.00;text-align:left;width:2.96pt;height:61.54pt;mso-position-horizontal-relative:page;margin-left:629.19pt;mso-position-vertical-relative:paragraph;margin-top:5.39pt;z-index:3859" filled="f" stroked="t" strokeweight="0.96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5" coordorigin="14870,9340" coordsize="19,1172" o:spt="12" path="m14880,9340l14880,10512">
            <v:stroke joinstyle="miter"/>
          </v:shapetype>
          <v:shape id="WS_Shape_95" type="Shape_95" alt="Vertical Line, Index(95), Rect(744, 467, 1, 59), Stroked(1), Filled(0)" style="position:absolute;left:0.00;top:0.00;text-align:left;width:2.96pt;height:60.58pt;mso-position-horizontal-relative:page;margin-left:742.52pt;mso-position-vertical-relative:paragraph;margin-top:6.35pt;z-index:3851" filled="f" stroked="t" strokeweight="0.96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3" coordorigin="12613,9330" coordsize="2271,298" o:spt="12" path="m12613,9628l14885,9628l14885,9330l12613,9330x">
            <v:stroke joinstyle="miter"/>
          </v:shapetype>
          <v:shape id="WS_Shape_13" type="Shape_13" alt="Rectangle, Index(13), Rect(631, 467, 114, 15), Stroked(0), Filled(1)" style="position:absolute;left:0.00;top:0.00;text-align:left;width:115.57pt;height:16.88pt;mso-position-horizontal-relative:page;margin-left:629.67pt;mso-position-vertical-relative:paragraph;margin-top:5.86pt;z-index:3816" filled="t" fillcolor="#F2F2F2" stroked="f">
            <v:fill type="solid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JUMLAH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MUKA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SURAT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INI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1"/>
          <w:noProof/>
        </w:rPr>
        <w:t>:</w:t>
      </w:r>
    </w:p>
    <w:p>
      <w:pPr>
        <w:spacing w:before="91" w:after="0" w:line="202" w:lineRule="exact"/>
        <w:ind w:firstLine="1" w:left="129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8" coordorigin="12623,9613" coordsize="2267,19" o:spt="12" path="m12623,9623l14890,9623">
            <v:stroke joinstyle="miter"/>
          </v:shapetype>
          <v:shape id="WS_Shape_98" type="Shape_98" alt="Horizontal Line, Index(98), Rect(631, 481, 113, 1), Stroked(1), Filled(0)" style="position:absolute;left:0.00;top:0.00;text-align:left;width:115.33pt;height:2.96pt;mso-position-horizontal-relative:page;margin-left:630.15pt;mso-position-vertical-relative:paragraph;margin-top:-0.14pt;z-index:3867" filled="f" stroked="t" strokeweight="0.96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4" coordorigin="12613,9623" coordsize="2271,298" o:spt="12" path="m12613,9921l14885,9921l14885,9623l12613,9623x">
            <v:stroke joinstyle="miter"/>
          </v:shapetype>
          <v:shape id="WS_Shape_14" type="Shape_14" alt="Rectangle, Index(14), Rect(631, 481, 114, 15), Stroked(0), Filled(1)" style="position:absolute;left:0.00;top:0.00;text-align:left;width:115.57pt;height:16.88pt;mso-position-horizontal-relative:page;margin-left:629.67pt;mso-position-vertical-relative:paragraph;margin-top:0.34pt;z-index:3818" filled="t" fillcolor="#D9D9D9" stroked="f">
            <v:fill type="solid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JUMLAH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3"/>
          <w:noProof/>
        </w:rPr>
        <w:t>KESELURUHAN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1"/>
          <w:noProof/>
        </w:rPr>
        <w:t>:</w:t>
      </w:r>
    </w:p>
    <w:p>
      <w:pPr>
        <w:spacing w:before="92" w:after="0" w:line="202" w:lineRule="exact"/>
        <w:ind w:firstLine="1" w:left="129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9" coordorigin="12623,9906" coordsize="2267,19" o:spt="12" path="m12623,9916l14890,9916">
            <v:stroke joinstyle="miter"/>
          </v:shapetype>
          <v:shape id="WS_Shape_99" type="Shape_99" alt="Horizontal Line, Index(99), Rect(631, 495, 113, 1), Stroked(1), Filled(0)" style="position:absolute;left:0.00;top:0.00;text-align:left;width:115.33pt;height:2.96pt;mso-position-horizontal-relative:page;margin-left:630.15pt;mso-position-vertical-relative:paragraph;margin-top:-0.14pt;z-index:3868" filled="f" stroked="t" strokeweight="0.96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5" coordorigin="12613,9916" coordsize="2271,298" o:spt="12" path="m12613,10214l14885,10214l14885,9916l12613,9916x">
            <v:stroke joinstyle="miter"/>
          </v:shapetype>
          <v:shape id="WS_Shape_15" type="Shape_15" alt="Rectangle, Index(15), Rect(631, 496, 114, 15), Stroked(0), Filled(1)" style="position:absolute;left:0.00;top:0.00;text-align:left;width:115.57pt;height:16.90pt;mso-position-horizontal-relative:page;margin-left:629.67pt;mso-position-vertical-relative:paragraph;margin-top:0.35pt;z-index:3820" filled="t" fillcolor="#FCD5B4" stroked="f">
            <v:fill type="solid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8"/>
          <w:noProof/>
        </w:rPr>
        <w:t>FAKTOR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"/>
          <w:noProof/>
        </w:rPr>
        <w:t>PENGURANGAN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"/>
          <w:noProof/>
        </w:rPr>
        <w:t>(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"/>
          <w:noProof/>
        </w:rPr>
        <w:t>-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0"/>
          <w:noProof/>
        </w:rPr>
        <w:t>20%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-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"/>
          <w:noProof/>
        </w:rPr>
        <w:t>)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1"/>
          <w:noProof/>
        </w:rPr>
        <w:t>:</w:t>
      </w:r>
    </w:p>
    <w:p>
      <w:pPr>
        <w:spacing w:before="91" w:after="0" w:line="200" w:lineRule="exact"/>
        <w:ind w:firstLine="1" w:left="129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00" coordorigin="12623,10200" coordsize="2267,19" o:spt="12" path="m12623,10209l14890,10209">
            <v:stroke joinstyle="miter"/>
          </v:shapetype>
          <v:shape id="WS_Shape_100" type="Shape_100" alt="Horizontal Line, Index(100), Rect(631, 510, 113, 1), Stroked(1), Filled(0)" style="position:absolute;left:0.00;top:0.00;text-align:left;width:115.33pt;height:2.96pt;mso-position-horizontal-relative:page;margin-left:630.15pt;mso-position-vertical-relative:paragraph;margin-top:-0.14pt;z-index:3869" filled="f" stroked="t" strokeweight="0.96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6" coordorigin="12613,10209" coordsize="2271,298" o:spt="12" path="m12613,10507l14885,10507l14885,10209l12613,10209x">
            <v:stroke joinstyle="miter"/>
          </v:shapetype>
          <v:shape id="WS_Shape_16" type="Shape_16" alt="Rectangle, Index(16), Rect(631, 510, 114, 15), Stroked(0), Filled(1)" style="position:absolute;left:0.00;top:0.00;text-align:left;width:115.57pt;height:16.88pt;mso-position-horizontal-relative:page;margin-left:629.67pt;mso-position-vertical-relative:paragraph;margin-top:0.34pt;z-index:3822" filled="t" fillcolor="#FABF8F" stroked="f">
            <v:fill type="solid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JUMLAH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3"/>
          <w:noProof/>
        </w:rPr>
        <w:t>ARAHAN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7"/>
          <w:noProof/>
        </w:rPr>
        <w:t>KERJA</w:t>
      </w:r>
    </w:p>
    <w:p>
      <w:pPr>
        <w:spacing w:before="23" w:after="0" w:line="200" w:lineRule="exact"/>
        <w:ind w:firstLine="1" w:left="0" w:right="1180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01" coordorigin="12623,10492" coordsize="2267,19" o:spt="12" path="m12623,10502l14890,10502">
            <v:stroke joinstyle="miter"/>
          </v:shapetype>
          <v:shape id="WS_Shape_101" type="Shape_101" alt="Horizontal Line, Index(101), Rect(631, 525, 113, 1), Stroked(1), Filled(0)" style="position:absolute;left:0.00;top:0.00;text-align:left;width:115.33pt;height:2.96pt;mso-position-horizontal-relative:page;margin-left:630.15pt;mso-position-vertical-relative:paragraph;margin-top:-0.14pt;z-index:3870" filled="f" stroked="t" strokeweight="0.96pt" strokecolor="#000000">
            <v:fill opacity="0"/>
          </v:shape>
          <w10:wrap type="none"/>
        </w:pict>
      </w:r>
    </w:p>
    <w:p>
      <w:pPr>
        <w:spacing w:before="23" w:after="0" w:line="200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spacing w:before="23" w:after="0" w:line="200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spacing w:before="23" w:after="0" w:line="200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autoSpaceDE w:val="0"/>
        <w:autoSpaceDN w:val="0"/>
        <w:spacing w:before="162" w:after="0" w:line="202" w:lineRule="exact"/>
        <w:ind w:firstLine="1" w:left="0"/>
        <w:jc w:val="right"/>
        <w:rPr>
          <w:rFonts w:ascii="Calibri" w:hAnsi="Calibri" w:cs="Calibri" w:eastAsia="Calibri"/>
          <w:sz w:val="20"/>
          <w:szCs w:val="20"/>
          <w:color w:val="000000"/>
          <w:noProof/>
        </w:rPr>
      </w:pPr>
      <w:r>
        <w:rPr>
          <w:rFonts w:ascii="Calibri" w:hAnsi="Calibri" w:cs="Calibri" w:eastAsia="Calibri"/>
          <w:sz w:val="20"/>
          <w:szCs w:val="20"/>
          <w:color w:val="000000"/>
          <w:spacing w:val="1"/>
          <w:noProof/>
        </w:rPr>
        <w:t>Halaman</w:t>
      </w:r>
      <w:r>
        <w:rPr>
          <w:rFonts w:ascii="Calibri" w:hAnsi="Calibri" w:cs="Calibri" w:eastAsia="Calibri"/>
          <w:sz w:val="20"/>
          <w:szCs w:val="20"/>
          <w:color w:val="000000"/>
          <w:spacing w:val="3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noProof/>
        </w:rPr>
        <w:t>1/2</w:t>
      </w:r>
      <w:r>
        <w:rPr>
          <w:rFonts w:ascii="Calibri" w:hAnsi="Calibri" w:cs="Calibri" w:eastAsia="Calibri"/>
          <w:sz w:val="20"/>
          <w:szCs w:val="20"/>
          <w:color w:val="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000000"/>
          <w:spacing w:val="2"/>
          <w:noProof/>
        </w:rPr>
        <w:t>...</w:t>
      </w:r>
    </w:p>
    <w:sectPr>
      <w:type w:val="continuous"/>
      <w:pgSz w:w="15840" w:h="12240" w:orient="landscape"/>
      <w:pgMar w:top="392" w:right="273" w:bottom="226" w:left="273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2026-04-08T01:24:49Z</dcterms:created>
  <dcterms:modified xsi:type="dcterms:W3CDTF">2026-04-08T01:24:49Z</dcterms:modified>
</cp:coreProperties>
</file>